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D" w:rsidRPr="00501431" w:rsidRDefault="00C0464D" w:rsidP="003B49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01431">
        <w:rPr>
          <w:b/>
          <w:sz w:val="28"/>
          <w:szCs w:val="28"/>
        </w:rPr>
        <w:t>РЕЕСТР ТОС</w:t>
      </w:r>
    </w:p>
    <w:p w:rsidR="00C0464D" w:rsidRDefault="00C0464D" w:rsidP="00501431">
      <w:pPr>
        <w:jc w:val="center"/>
      </w:pPr>
      <w:r>
        <w:rPr>
          <w:sz w:val="28"/>
          <w:szCs w:val="28"/>
        </w:rPr>
        <w:t>Тогодского сельского поселения Холмского муниципальн</w:t>
      </w:r>
      <w:r w:rsidR="00EA360F">
        <w:rPr>
          <w:sz w:val="28"/>
          <w:szCs w:val="28"/>
        </w:rPr>
        <w:t>ого р</w:t>
      </w:r>
      <w:r w:rsidR="0048746C">
        <w:rPr>
          <w:sz w:val="28"/>
          <w:szCs w:val="28"/>
        </w:rPr>
        <w:t>айона по состоянию на 01.04.2024</w:t>
      </w:r>
      <w:r>
        <w:rPr>
          <w:sz w:val="28"/>
          <w:szCs w:val="28"/>
        </w:rPr>
        <w:t xml:space="preserve"> года</w:t>
      </w:r>
    </w:p>
    <w:p w:rsidR="00C0464D" w:rsidRPr="006E0918" w:rsidRDefault="00C0464D" w:rsidP="00501431">
      <w:pPr>
        <w:jc w:val="center"/>
      </w:pPr>
    </w:p>
    <w:p w:rsidR="00C0464D" w:rsidRDefault="00C0464D" w:rsidP="006E0918">
      <w:pPr>
        <w:rPr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842"/>
        <w:gridCol w:w="2127"/>
        <w:gridCol w:w="1701"/>
        <w:gridCol w:w="1861"/>
        <w:gridCol w:w="1931"/>
        <w:gridCol w:w="1931"/>
        <w:gridCol w:w="1931"/>
      </w:tblGrid>
      <w:tr w:rsidR="00C0464D" w:rsidRPr="00501431" w:rsidTr="0044226A">
        <w:tc>
          <w:tcPr>
            <w:tcW w:w="212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Наименование поселения в составе муниципального района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 xml:space="preserve">Наименование ТОС 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(согласно Уставу)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Реквизиты муниципального акта о создании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ФИО председателя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Количество постоянно проживающих в границах ТОС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Из них имеющих избирательное право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(старше 18 лет)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Количество фактически проживающих в границах ТОС                   (с дачниками)</w:t>
            </w:r>
          </w:p>
          <w:p w:rsidR="00C0464D" w:rsidRPr="0044226A" w:rsidRDefault="00C0464D" w:rsidP="0044226A">
            <w:pPr>
              <w:spacing w:before="120" w:after="120" w:line="240" w:lineRule="exact"/>
              <w:jc w:val="center"/>
              <w:rPr>
                <w:b/>
              </w:rPr>
            </w:pPr>
            <w:r w:rsidRPr="0044226A">
              <w:rPr>
                <w:b/>
                <w:sz w:val="22"/>
                <w:szCs w:val="22"/>
              </w:rPr>
              <w:t>(чел.)</w:t>
            </w:r>
          </w:p>
        </w:tc>
      </w:tr>
      <w:tr w:rsidR="00C0464D" w:rsidRPr="004B3BCA" w:rsidTr="0044226A">
        <w:tc>
          <w:tcPr>
            <w:tcW w:w="212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8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№1: 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д.Борок,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д.Калинкино,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д.Крушинское,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д.Пономарево,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Рогозино,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Рябово, 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Хвоиново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123 «Об утверждении границ территорий, на которыхосуществляется территориальное общественное </w:t>
            </w:r>
            <w:r w:rsidRPr="0044226A">
              <w:rPr>
                <w:sz w:val="22"/>
                <w:szCs w:val="22"/>
              </w:rPr>
              <w:lastRenderedPageBreak/>
              <w:t>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Мельникова Надежда Сергеевна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8(81654)59-317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70D9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70D9"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34+2</w:t>
            </w:r>
            <w:r w:rsidR="00210E5D">
              <w:rPr>
                <w:sz w:val="28"/>
                <w:szCs w:val="28"/>
              </w:rPr>
              <w:t>=3</w:t>
            </w:r>
            <w:r>
              <w:rPr>
                <w:sz w:val="28"/>
                <w:szCs w:val="28"/>
              </w:rPr>
              <w:t>6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№2: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Выставка, </w:t>
            </w:r>
          </w:p>
          <w:p w:rsidR="00C0464D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д.Иструбище, 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Клины,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д.Корпово,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д.Лыткино,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д.Старое,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Устье,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Удобы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Николаева Ирина Александровна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+7 921 195-69-57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70D9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70D9"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43+6=49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№3: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Бобовище,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Высокое,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Мамоново,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д.Каменка,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д.Сельцо,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д.Поляни,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д.Филино,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д.Четовизня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122 «Об утверждении Порядка регистрации Устава </w:t>
            </w:r>
            <w:r w:rsidRPr="0044226A">
              <w:rPr>
                <w:sz w:val="22"/>
                <w:szCs w:val="22"/>
              </w:rPr>
              <w:lastRenderedPageBreak/>
              <w:t>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lastRenderedPageBreak/>
              <w:t>Курчанова Ольга Дмитриевна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8(81654)55-156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70D9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72+11</w:t>
            </w:r>
            <w:r w:rsidR="00210E5D">
              <w:rPr>
                <w:sz w:val="28"/>
                <w:szCs w:val="28"/>
              </w:rPr>
              <w:t>=8</w:t>
            </w:r>
            <w:r w:rsidR="00FD079D">
              <w:rPr>
                <w:sz w:val="28"/>
                <w:szCs w:val="28"/>
              </w:rPr>
              <w:t>3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ТОС №4: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Беззабочая,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ДолгиеНивы,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Красный Клин,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 xml:space="preserve">Котицы, 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д.Наход,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п.Радилово,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д.Сидоровка,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Сопки,</w:t>
            </w:r>
          </w:p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д.Стифоновка, д.Федулы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 xml:space="preserve">Решение Совета депутатов Тогодского сельского поселения от 05.02.2013 № 123 «Об утверждении границ территорий, на которых осуществляется </w:t>
            </w:r>
            <w:r w:rsidRPr="0044226A">
              <w:rPr>
                <w:sz w:val="22"/>
                <w:szCs w:val="22"/>
              </w:rPr>
              <w:lastRenderedPageBreak/>
              <w:t>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lastRenderedPageBreak/>
              <w:t>Цветкова Надежда Николаевна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8(81654)55-329</w:t>
            </w:r>
          </w:p>
        </w:tc>
        <w:tc>
          <w:tcPr>
            <w:tcW w:w="1931" w:type="dxa"/>
          </w:tcPr>
          <w:p w:rsidR="00C0464D" w:rsidRPr="0044226A" w:rsidRDefault="00FD079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470D9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470D9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530BB0">
              <w:rPr>
                <w:sz w:val="28"/>
                <w:szCs w:val="28"/>
              </w:rPr>
              <w:t>+2</w:t>
            </w:r>
            <w:r>
              <w:rPr>
                <w:sz w:val="28"/>
                <w:szCs w:val="28"/>
              </w:rPr>
              <w:t>0</w:t>
            </w:r>
            <w:r w:rsidR="00210E5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193</w:t>
            </w:r>
          </w:p>
        </w:tc>
      </w:tr>
      <w:tr w:rsidR="00C0464D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lastRenderedPageBreak/>
              <w:t>Тогодское сельское поселение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 xml:space="preserve">ТОС №5: 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Борисово,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</w:t>
            </w:r>
            <w:r w:rsidRPr="0044226A">
              <w:rPr>
                <w:sz w:val="22"/>
                <w:szCs w:val="22"/>
              </w:rPr>
              <w:t>Залесье,</w:t>
            </w:r>
          </w:p>
          <w:p w:rsidR="00C0464D" w:rsidRPr="0044226A" w:rsidRDefault="00C0464D" w:rsidP="0044226A">
            <w:pPr>
              <w:jc w:val="both"/>
            </w:pPr>
            <w:r>
              <w:rPr>
                <w:sz w:val="22"/>
                <w:szCs w:val="22"/>
              </w:rPr>
              <w:t>д.Лосиная</w:t>
            </w:r>
            <w:r w:rsidRPr="0044226A">
              <w:rPr>
                <w:sz w:val="22"/>
                <w:szCs w:val="22"/>
              </w:rPr>
              <w:t>Голова</w:t>
            </w: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122 «Об утверждении Порядка регистрации Устава территориального общественного самоуправления»</w:t>
            </w:r>
          </w:p>
          <w:p w:rsidR="00C0464D" w:rsidRPr="0044226A" w:rsidRDefault="00C0464D" w:rsidP="0044226A">
            <w:pPr>
              <w:jc w:val="both"/>
              <w:rPr>
                <w:sz w:val="28"/>
                <w:szCs w:val="28"/>
              </w:rPr>
            </w:pPr>
            <w:r w:rsidRPr="0044226A">
              <w:rPr>
                <w:sz w:val="22"/>
                <w:szCs w:val="22"/>
              </w:rPr>
              <w:t>Решение Совета депутатов Тогодского сельского поселения от 05.02.2013 № 123 «Об утверждении границ территорий, на которых осуществляется территориальное общественное самоуправление в Тогодском сельском поселении»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Романова Галина Ильинична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both"/>
            </w:pPr>
            <w:r w:rsidRPr="0044226A">
              <w:rPr>
                <w:sz w:val="22"/>
                <w:szCs w:val="22"/>
              </w:rPr>
              <w:t>8(81654)58-135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470D9"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31" w:type="dxa"/>
          </w:tcPr>
          <w:p w:rsidR="00C0464D" w:rsidRPr="0044226A" w:rsidRDefault="001470D9" w:rsidP="00442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136+6=14</w:t>
            </w:r>
            <w:r w:rsidR="00210E5D">
              <w:rPr>
                <w:sz w:val="28"/>
                <w:szCs w:val="28"/>
              </w:rPr>
              <w:t>2</w:t>
            </w:r>
          </w:p>
        </w:tc>
      </w:tr>
      <w:tr w:rsidR="00C0464D" w:rsidRPr="004B3BCA" w:rsidTr="0044226A">
        <w:tc>
          <w:tcPr>
            <w:tcW w:w="2122" w:type="dxa"/>
          </w:tcPr>
          <w:p w:rsidR="00C0464D" w:rsidRPr="0044226A" w:rsidRDefault="00C0464D" w:rsidP="0044226A">
            <w:pPr>
              <w:jc w:val="both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61" w:type="dxa"/>
          </w:tcPr>
          <w:p w:rsidR="00C0464D" w:rsidRPr="0044226A" w:rsidRDefault="00C0464D" w:rsidP="0044226A">
            <w:pPr>
              <w:jc w:val="center"/>
              <w:rPr>
                <w:b/>
                <w:sz w:val="28"/>
                <w:szCs w:val="28"/>
              </w:rPr>
            </w:pPr>
            <w:r w:rsidRPr="0044226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931" w:type="dxa"/>
          </w:tcPr>
          <w:p w:rsidR="00C0464D" w:rsidRPr="0044226A" w:rsidRDefault="00961C8D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101A7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931" w:type="dxa"/>
          </w:tcPr>
          <w:p w:rsidR="00C0464D" w:rsidRPr="0044226A" w:rsidRDefault="000101A7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1931" w:type="dxa"/>
          </w:tcPr>
          <w:p w:rsidR="00C0464D" w:rsidRPr="0044226A" w:rsidRDefault="000101A7" w:rsidP="004422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458+45</w:t>
            </w:r>
            <w:r w:rsidR="00210E5D">
              <w:rPr>
                <w:b/>
                <w:sz w:val="28"/>
                <w:szCs w:val="28"/>
              </w:rPr>
              <w:t>=5</w:t>
            </w:r>
            <w:r>
              <w:rPr>
                <w:b/>
                <w:sz w:val="28"/>
                <w:szCs w:val="28"/>
              </w:rPr>
              <w:t>03</w:t>
            </w:r>
          </w:p>
        </w:tc>
      </w:tr>
    </w:tbl>
    <w:p w:rsidR="00C0464D" w:rsidRPr="00501431" w:rsidRDefault="00C0464D" w:rsidP="00501431">
      <w:pPr>
        <w:jc w:val="both"/>
        <w:rPr>
          <w:sz w:val="28"/>
          <w:szCs w:val="28"/>
        </w:rPr>
      </w:pPr>
    </w:p>
    <w:sectPr w:rsidR="00C0464D" w:rsidRPr="00501431" w:rsidSect="00501431">
      <w:headerReference w:type="default" r:id="rId9"/>
      <w:pgSz w:w="16838" w:h="11906" w:orient="landscape"/>
      <w:pgMar w:top="851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15" w:rsidRDefault="00077815" w:rsidP="004B3BCA">
      <w:r>
        <w:separator/>
      </w:r>
    </w:p>
  </w:endnote>
  <w:endnote w:type="continuationSeparator" w:id="0">
    <w:p w:rsidR="00077815" w:rsidRDefault="00077815" w:rsidP="004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15" w:rsidRDefault="00077815" w:rsidP="004B3BCA">
      <w:r>
        <w:separator/>
      </w:r>
    </w:p>
  </w:footnote>
  <w:footnote w:type="continuationSeparator" w:id="0">
    <w:p w:rsidR="00077815" w:rsidRDefault="00077815" w:rsidP="004B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4D" w:rsidRDefault="00545A72" w:rsidP="004B3BCA">
    <w:pPr>
      <w:pStyle w:val="a8"/>
      <w:jc w:val="center"/>
    </w:pPr>
    <w:r>
      <w:fldChar w:fldCharType="begin"/>
    </w:r>
    <w:r w:rsidR="00EA360F">
      <w:instrText>PAGE   \* MERGEFORMAT</w:instrText>
    </w:r>
    <w:r>
      <w:fldChar w:fldCharType="separate"/>
    </w:r>
    <w:r w:rsidR="00D31EE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7"/>
    <w:rsid w:val="0000088E"/>
    <w:rsid w:val="00001A83"/>
    <w:rsid w:val="00002DFF"/>
    <w:rsid w:val="00004549"/>
    <w:rsid w:val="000101A7"/>
    <w:rsid w:val="000315C0"/>
    <w:rsid w:val="00035BA6"/>
    <w:rsid w:val="00060934"/>
    <w:rsid w:val="000637E7"/>
    <w:rsid w:val="00077815"/>
    <w:rsid w:val="0008690B"/>
    <w:rsid w:val="000A04FC"/>
    <w:rsid w:val="000A1F53"/>
    <w:rsid w:val="000A521D"/>
    <w:rsid w:val="000B046E"/>
    <w:rsid w:val="000B493B"/>
    <w:rsid w:val="000B6A36"/>
    <w:rsid w:val="000C2333"/>
    <w:rsid w:val="000D334B"/>
    <w:rsid w:val="000E15DB"/>
    <w:rsid w:val="00133800"/>
    <w:rsid w:val="001463B4"/>
    <w:rsid w:val="00146B45"/>
    <w:rsid w:val="001470D9"/>
    <w:rsid w:val="00151648"/>
    <w:rsid w:val="00151E77"/>
    <w:rsid w:val="0015748D"/>
    <w:rsid w:val="00183EBE"/>
    <w:rsid w:val="001929EC"/>
    <w:rsid w:val="00194A7B"/>
    <w:rsid w:val="001A0313"/>
    <w:rsid w:val="001B709C"/>
    <w:rsid w:val="001D4671"/>
    <w:rsid w:val="001E432D"/>
    <w:rsid w:val="001E5681"/>
    <w:rsid w:val="001F12E0"/>
    <w:rsid w:val="001F2E53"/>
    <w:rsid w:val="00200A46"/>
    <w:rsid w:val="00210E5D"/>
    <w:rsid w:val="00212D3A"/>
    <w:rsid w:val="002159D8"/>
    <w:rsid w:val="0024128D"/>
    <w:rsid w:val="00264E84"/>
    <w:rsid w:val="0026768A"/>
    <w:rsid w:val="00270C4B"/>
    <w:rsid w:val="002775E3"/>
    <w:rsid w:val="0027778A"/>
    <w:rsid w:val="0028060B"/>
    <w:rsid w:val="00280D5B"/>
    <w:rsid w:val="0028523B"/>
    <w:rsid w:val="00286B1D"/>
    <w:rsid w:val="002932A8"/>
    <w:rsid w:val="002C132B"/>
    <w:rsid w:val="002D3308"/>
    <w:rsid w:val="002D3704"/>
    <w:rsid w:val="002E4D07"/>
    <w:rsid w:val="002F015A"/>
    <w:rsid w:val="002F403E"/>
    <w:rsid w:val="0030091B"/>
    <w:rsid w:val="00302369"/>
    <w:rsid w:val="0031632C"/>
    <w:rsid w:val="003427A0"/>
    <w:rsid w:val="00342FE6"/>
    <w:rsid w:val="003574F6"/>
    <w:rsid w:val="003576C0"/>
    <w:rsid w:val="003669D5"/>
    <w:rsid w:val="0037287F"/>
    <w:rsid w:val="003A2760"/>
    <w:rsid w:val="003A42D9"/>
    <w:rsid w:val="003A65E2"/>
    <w:rsid w:val="003B496E"/>
    <w:rsid w:val="003B616D"/>
    <w:rsid w:val="003C0B8B"/>
    <w:rsid w:val="003C7717"/>
    <w:rsid w:val="003E5274"/>
    <w:rsid w:val="00407BFC"/>
    <w:rsid w:val="00416AA5"/>
    <w:rsid w:val="00431C62"/>
    <w:rsid w:val="0044226A"/>
    <w:rsid w:val="004513AA"/>
    <w:rsid w:val="00476D67"/>
    <w:rsid w:val="004773C8"/>
    <w:rsid w:val="0048746C"/>
    <w:rsid w:val="004877C3"/>
    <w:rsid w:val="004B3BCA"/>
    <w:rsid w:val="004D1FED"/>
    <w:rsid w:val="004F6A54"/>
    <w:rsid w:val="00501431"/>
    <w:rsid w:val="00511EA1"/>
    <w:rsid w:val="00515D51"/>
    <w:rsid w:val="00530BB0"/>
    <w:rsid w:val="0053245A"/>
    <w:rsid w:val="005416DC"/>
    <w:rsid w:val="00545A72"/>
    <w:rsid w:val="00570120"/>
    <w:rsid w:val="00587E94"/>
    <w:rsid w:val="005A37F9"/>
    <w:rsid w:val="005A6ECD"/>
    <w:rsid w:val="005D2BF6"/>
    <w:rsid w:val="005E259B"/>
    <w:rsid w:val="005E412D"/>
    <w:rsid w:val="005E7679"/>
    <w:rsid w:val="005F71AC"/>
    <w:rsid w:val="00617CA8"/>
    <w:rsid w:val="0063085C"/>
    <w:rsid w:val="00630C20"/>
    <w:rsid w:val="00635703"/>
    <w:rsid w:val="006434FE"/>
    <w:rsid w:val="00651D55"/>
    <w:rsid w:val="00660837"/>
    <w:rsid w:val="00677D70"/>
    <w:rsid w:val="006813F6"/>
    <w:rsid w:val="0068617B"/>
    <w:rsid w:val="00686EC0"/>
    <w:rsid w:val="006A7334"/>
    <w:rsid w:val="006B5DBD"/>
    <w:rsid w:val="006E0918"/>
    <w:rsid w:val="006E4E96"/>
    <w:rsid w:val="006E51A8"/>
    <w:rsid w:val="007015E8"/>
    <w:rsid w:val="00774BE1"/>
    <w:rsid w:val="00782A32"/>
    <w:rsid w:val="0078523C"/>
    <w:rsid w:val="007A0187"/>
    <w:rsid w:val="007A6A6E"/>
    <w:rsid w:val="007C00C5"/>
    <w:rsid w:val="007C5CB8"/>
    <w:rsid w:val="007C5F02"/>
    <w:rsid w:val="007D0069"/>
    <w:rsid w:val="007D30E4"/>
    <w:rsid w:val="007E261F"/>
    <w:rsid w:val="00804683"/>
    <w:rsid w:val="008110A3"/>
    <w:rsid w:val="0084412F"/>
    <w:rsid w:val="00853615"/>
    <w:rsid w:val="00857FB5"/>
    <w:rsid w:val="008615E0"/>
    <w:rsid w:val="00883706"/>
    <w:rsid w:val="00894C04"/>
    <w:rsid w:val="008A04DE"/>
    <w:rsid w:val="008B71CE"/>
    <w:rsid w:val="008D17A0"/>
    <w:rsid w:val="008D6CCF"/>
    <w:rsid w:val="00901551"/>
    <w:rsid w:val="00904738"/>
    <w:rsid w:val="00905175"/>
    <w:rsid w:val="00912D7C"/>
    <w:rsid w:val="00916CCD"/>
    <w:rsid w:val="00917A6F"/>
    <w:rsid w:val="009354BD"/>
    <w:rsid w:val="00945C63"/>
    <w:rsid w:val="00947396"/>
    <w:rsid w:val="0094781C"/>
    <w:rsid w:val="009518D2"/>
    <w:rsid w:val="0095774A"/>
    <w:rsid w:val="00961C8D"/>
    <w:rsid w:val="009A1A7F"/>
    <w:rsid w:val="009A1FF1"/>
    <w:rsid w:val="009A2EE4"/>
    <w:rsid w:val="009D4409"/>
    <w:rsid w:val="00A066C9"/>
    <w:rsid w:val="00A200B8"/>
    <w:rsid w:val="00A32F4A"/>
    <w:rsid w:val="00A3355E"/>
    <w:rsid w:val="00A343AB"/>
    <w:rsid w:val="00A34407"/>
    <w:rsid w:val="00A50FE8"/>
    <w:rsid w:val="00A621F3"/>
    <w:rsid w:val="00A70A50"/>
    <w:rsid w:val="00A734CD"/>
    <w:rsid w:val="00A82425"/>
    <w:rsid w:val="00AA528F"/>
    <w:rsid w:val="00AB3DF0"/>
    <w:rsid w:val="00AB4C87"/>
    <w:rsid w:val="00AC1766"/>
    <w:rsid w:val="00AD3F90"/>
    <w:rsid w:val="00AD44C5"/>
    <w:rsid w:val="00AE29EA"/>
    <w:rsid w:val="00B041B0"/>
    <w:rsid w:val="00B053C3"/>
    <w:rsid w:val="00B26BF5"/>
    <w:rsid w:val="00B34AC3"/>
    <w:rsid w:val="00B71100"/>
    <w:rsid w:val="00B73B8B"/>
    <w:rsid w:val="00B77D5E"/>
    <w:rsid w:val="00B933BA"/>
    <w:rsid w:val="00B96AD7"/>
    <w:rsid w:val="00BA3A13"/>
    <w:rsid w:val="00BB20A5"/>
    <w:rsid w:val="00BB3E11"/>
    <w:rsid w:val="00BB4183"/>
    <w:rsid w:val="00BE0913"/>
    <w:rsid w:val="00C0464D"/>
    <w:rsid w:val="00C1179F"/>
    <w:rsid w:val="00C1636E"/>
    <w:rsid w:val="00C26457"/>
    <w:rsid w:val="00C32249"/>
    <w:rsid w:val="00C36E6F"/>
    <w:rsid w:val="00C711E5"/>
    <w:rsid w:val="00C81A20"/>
    <w:rsid w:val="00C8333D"/>
    <w:rsid w:val="00C86A59"/>
    <w:rsid w:val="00CB6697"/>
    <w:rsid w:val="00CC0D60"/>
    <w:rsid w:val="00CF5018"/>
    <w:rsid w:val="00D0536C"/>
    <w:rsid w:val="00D147FF"/>
    <w:rsid w:val="00D14BEC"/>
    <w:rsid w:val="00D31EEE"/>
    <w:rsid w:val="00D35A1E"/>
    <w:rsid w:val="00D66149"/>
    <w:rsid w:val="00D67E5C"/>
    <w:rsid w:val="00D770AE"/>
    <w:rsid w:val="00D86166"/>
    <w:rsid w:val="00D92FE3"/>
    <w:rsid w:val="00D97C4D"/>
    <w:rsid w:val="00DA1CBA"/>
    <w:rsid w:val="00DA5B7C"/>
    <w:rsid w:val="00DC1236"/>
    <w:rsid w:val="00DC6D29"/>
    <w:rsid w:val="00DE37F5"/>
    <w:rsid w:val="00E05451"/>
    <w:rsid w:val="00E16D88"/>
    <w:rsid w:val="00E20C7D"/>
    <w:rsid w:val="00E219AC"/>
    <w:rsid w:val="00E23D33"/>
    <w:rsid w:val="00E34E3B"/>
    <w:rsid w:val="00E371DE"/>
    <w:rsid w:val="00E42E64"/>
    <w:rsid w:val="00E46DDE"/>
    <w:rsid w:val="00E92E31"/>
    <w:rsid w:val="00EA360F"/>
    <w:rsid w:val="00EA78A5"/>
    <w:rsid w:val="00ED4AEF"/>
    <w:rsid w:val="00ED67D9"/>
    <w:rsid w:val="00EE38C8"/>
    <w:rsid w:val="00EF18B1"/>
    <w:rsid w:val="00F0442D"/>
    <w:rsid w:val="00F1103D"/>
    <w:rsid w:val="00F226C4"/>
    <w:rsid w:val="00F314D3"/>
    <w:rsid w:val="00F47198"/>
    <w:rsid w:val="00F628EB"/>
    <w:rsid w:val="00F67E48"/>
    <w:rsid w:val="00F96D46"/>
    <w:rsid w:val="00FC209E"/>
    <w:rsid w:val="00FD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B2F5-0D75-42B8-9180-CF9EBF5D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Александровна</dc:creator>
  <cp:lastModifiedBy>Togod</cp:lastModifiedBy>
  <cp:revision>2</cp:revision>
  <cp:lastPrinted>2020-01-21T07:28:00Z</cp:lastPrinted>
  <dcterms:created xsi:type="dcterms:W3CDTF">2024-04-04T12:56:00Z</dcterms:created>
  <dcterms:modified xsi:type="dcterms:W3CDTF">2024-04-04T12:56:00Z</dcterms:modified>
</cp:coreProperties>
</file>