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1A" w:rsidRPr="00C00EC8" w:rsidRDefault="004D2D46" w:rsidP="00C00EC8">
      <w:pPr>
        <w:rPr>
          <w:sz w:val="28"/>
        </w:rPr>
      </w:pPr>
      <w:r>
        <w:rPr>
          <w:sz w:val="28"/>
        </w:rPr>
        <w:t xml:space="preserve">                                          </w:t>
      </w:r>
      <w:r w:rsidR="000E61FD">
        <w:rPr>
          <w:sz w:val="28"/>
        </w:rPr>
        <w:t xml:space="preserve">                      </w:t>
      </w:r>
      <w:r w:rsidR="00C00EC8">
        <w:rPr>
          <w:sz w:val="28"/>
        </w:rPr>
        <w:t xml:space="preserve">                       </w:t>
      </w:r>
      <w:r w:rsidR="00A60ADC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margin-left:186.9pt;margin-top:-10.25pt;width:65.05pt;height:75.1pt;z-index:251663872;mso-position-horizontal-relative:text;mso-position-vertical-relative:text">
            <v:imagedata r:id="rId8" o:title=""/>
            <w10:wrap type="topAndBottom"/>
          </v:shape>
          <o:OLEObject Type="Embed" ProgID="PBrush" ShapeID="_x0000_s1047" DrawAspect="Content" ObjectID="_1565861739" r:id="rId9"/>
        </w:pict>
      </w:r>
      <w:r w:rsidR="0017771A">
        <w:rPr>
          <w:sz w:val="28"/>
        </w:rPr>
        <w:t xml:space="preserve">                   </w:t>
      </w:r>
    </w:p>
    <w:p w:rsidR="0017771A" w:rsidRDefault="0017771A" w:rsidP="0017771A">
      <w:pPr>
        <w:pStyle w:val="ae"/>
        <w:spacing w:before="120"/>
        <w:rPr>
          <w:sz w:val="32"/>
          <w:szCs w:val="32"/>
        </w:rPr>
      </w:pPr>
      <w:r>
        <w:rPr>
          <w:sz w:val="32"/>
          <w:szCs w:val="32"/>
        </w:rPr>
        <w:t>АДМИНИСТРАЦИЯ ТОГОДСКОГО СЕЛЬСКОГО ПОСЕЛЕНИЯ</w:t>
      </w:r>
    </w:p>
    <w:p w:rsidR="00E26D06" w:rsidRPr="00C00EC8" w:rsidRDefault="004D2D46" w:rsidP="00C00EC8">
      <w:pPr>
        <w:jc w:val="center"/>
        <w:rPr>
          <w:sz w:val="28"/>
        </w:rPr>
      </w:pPr>
      <w:r>
        <w:rPr>
          <w:sz w:val="28"/>
        </w:rPr>
        <w:t xml:space="preserve">       </w:t>
      </w:r>
      <w:r w:rsidR="000E61FD">
        <w:rPr>
          <w:sz w:val="28"/>
        </w:rPr>
        <w:t xml:space="preserve">                                                   </w:t>
      </w:r>
      <w:r w:rsidR="00885D8F">
        <w:rPr>
          <w:sz w:val="28"/>
        </w:rPr>
        <w:t xml:space="preserve">                    </w:t>
      </w:r>
    </w:p>
    <w:p w:rsidR="00E26D06" w:rsidRPr="0017771A" w:rsidRDefault="00E26D06" w:rsidP="00E26D06">
      <w:pPr>
        <w:keepNext/>
        <w:jc w:val="center"/>
        <w:outlineLvl w:val="0"/>
        <w:rPr>
          <w:b/>
          <w:bCs/>
          <w:sz w:val="32"/>
          <w:szCs w:val="32"/>
        </w:rPr>
      </w:pPr>
      <w:proofErr w:type="gramStart"/>
      <w:r w:rsidRPr="0017771A">
        <w:rPr>
          <w:b/>
          <w:bCs/>
          <w:sz w:val="32"/>
          <w:szCs w:val="32"/>
        </w:rPr>
        <w:t>П</w:t>
      </w:r>
      <w:proofErr w:type="gramEnd"/>
      <w:r w:rsidRPr="0017771A">
        <w:rPr>
          <w:b/>
          <w:bCs/>
          <w:sz w:val="32"/>
          <w:szCs w:val="32"/>
        </w:rPr>
        <w:t xml:space="preserve"> О С Т А Н О В Л Е Н И Е</w:t>
      </w:r>
    </w:p>
    <w:p w:rsidR="00E26D06" w:rsidRPr="00885D8F" w:rsidRDefault="00E26D06" w:rsidP="00E26D06">
      <w:pPr>
        <w:rPr>
          <w:lang/>
        </w:rPr>
      </w:pPr>
    </w:p>
    <w:p w:rsidR="00E26D06" w:rsidRPr="004C49AC" w:rsidRDefault="00F7740A" w:rsidP="004D2D46">
      <w:pPr>
        <w:jc w:val="center"/>
        <w:rPr>
          <w:sz w:val="28"/>
        </w:rPr>
      </w:pPr>
      <w:r>
        <w:rPr>
          <w:sz w:val="28"/>
        </w:rPr>
        <w:t xml:space="preserve">  24</w:t>
      </w:r>
      <w:r w:rsidR="0017771A">
        <w:rPr>
          <w:sz w:val="28"/>
        </w:rPr>
        <w:t xml:space="preserve"> августа </w:t>
      </w:r>
      <w:r w:rsidR="00E26D06">
        <w:rPr>
          <w:sz w:val="28"/>
        </w:rPr>
        <w:t>2017</w:t>
      </w:r>
      <w:r w:rsidR="00ED7F2E">
        <w:rPr>
          <w:sz w:val="28"/>
        </w:rPr>
        <w:t xml:space="preserve"> года</w:t>
      </w:r>
      <w:r w:rsidR="0017771A">
        <w:rPr>
          <w:sz w:val="28"/>
        </w:rPr>
        <w:t xml:space="preserve"> </w:t>
      </w:r>
      <w:r>
        <w:rPr>
          <w:sz w:val="28"/>
        </w:rPr>
        <w:t>№ 45</w:t>
      </w:r>
    </w:p>
    <w:p w:rsidR="00885D8F" w:rsidRDefault="00885D8F" w:rsidP="004D2D46">
      <w:pPr>
        <w:keepNext/>
        <w:jc w:val="center"/>
        <w:outlineLvl w:val="3"/>
        <w:rPr>
          <w:sz w:val="28"/>
        </w:rPr>
      </w:pPr>
    </w:p>
    <w:p w:rsidR="00E26D06" w:rsidRDefault="004D2D46" w:rsidP="004D2D46">
      <w:pPr>
        <w:keepNext/>
        <w:jc w:val="center"/>
        <w:outlineLvl w:val="3"/>
        <w:rPr>
          <w:sz w:val="28"/>
        </w:rPr>
      </w:pPr>
      <w:r>
        <w:rPr>
          <w:sz w:val="28"/>
        </w:rPr>
        <w:t>д.</w:t>
      </w:r>
      <w:r w:rsidR="00EA2BDF">
        <w:rPr>
          <w:sz w:val="28"/>
        </w:rPr>
        <w:t xml:space="preserve"> </w:t>
      </w:r>
      <w:r>
        <w:rPr>
          <w:sz w:val="28"/>
        </w:rPr>
        <w:t>Тогодь</w:t>
      </w:r>
    </w:p>
    <w:p w:rsidR="00E26D06" w:rsidRDefault="00E26D06"/>
    <w:tbl>
      <w:tblPr>
        <w:tblW w:w="0" w:type="auto"/>
        <w:jc w:val="center"/>
        <w:tblInd w:w="-106" w:type="dxa"/>
        <w:tblLayout w:type="fixed"/>
        <w:tblLook w:val="00A0"/>
      </w:tblPr>
      <w:tblGrid>
        <w:gridCol w:w="9372"/>
      </w:tblGrid>
      <w:tr w:rsidR="00D23013" w:rsidTr="00885D8F">
        <w:trPr>
          <w:trHeight w:val="318"/>
          <w:jc w:val="center"/>
        </w:trPr>
        <w:tc>
          <w:tcPr>
            <w:tcW w:w="9372" w:type="dxa"/>
          </w:tcPr>
          <w:p w:rsidR="00885D8F" w:rsidRDefault="00F7740A" w:rsidP="00885D8F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административный регламент</w:t>
            </w:r>
          </w:p>
          <w:p w:rsidR="00D23013" w:rsidRPr="004D2D46" w:rsidRDefault="00D23013" w:rsidP="00885D8F">
            <w:pPr>
              <w:snapToGri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4D2D46">
              <w:rPr>
                <w:b/>
                <w:sz w:val="28"/>
                <w:szCs w:val="28"/>
              </w:rPr>
              <w:t xml:space="preserve"> по предоставлению муниципальной услуги «Предоставление разрешения на осуществление земляных работ на территории </w:t>
            </w:r>
            <w:r w:rsidR="00C00EC8">
              <w:rPr>
                <w:b/>
                <w:sz w:val="28"/>
                <w:szCs w:val="28"/>
              </w:rPr>
              <w:t>Тогодского сельского поселения</w:t>
            </w:r>
            <w:r w:rsidRPr="004D2D46">
              <w:rPr>
                <w:b/>
                <w:sz w:val="28"/>
                <w:szCs w:val="28"/>
              </w:rPr>
              <w:t>»</w:t>
            </w:r>
          </w:p>
          <w:p w:rsidR="00D04839" w:rsidRDefault="00D048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D23013" w:rsidRPr="009779CB" w:rsidRDefault="009779CB" w:rsidP="009779C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Тогодского сельского поселения </w:t>
      </w:r>
      <w:r>
        <w:rPr>
          <w:b/>
          <w:sz w:val="28"/>
          <w:szCs w:val="28"/>
        </w:rPr>
        <w:t>ПОСТАНОВЛЯЕТ</w:t>
      </w:r>
      <w:r w:rsidR="00D23013" w:rsidRPr="00E26D06">
        <w:rPr>
          <w:b/>
          <w:sz w:val="28"/>
          <w:szCs w:val="28"/>
        </w:rPr>
        <w:t xml:space="preserve">: </w:t>
      </w:r>
    </w:p>
    <w:p w:rsidR="00D23013" w:rsidRDefault="001648B2" w:rsidP="008E05E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64AD">
        <w:rPr>
          <w:sz w:val="28"/>
          <w:szCs w:val="28"/>
        </w:rPr>
        <w:t>1.</w:t>
      </w:r>
      <w:r w:rsidR="00EA2BDF">
        <w:rPr>
          <w:sz w:val="28"/>
          <w:szCs w:val="28"/>
        </w:rPr>
        <w:t xml:space="preserve"> </w:t>
      </w:r>
      <w:r w:rsidR="00F7740A">
        <w:rPr>
          <w:sz w:val="28"/>
          <w:szCs w:val="28"/>
        </w:rPr>
        <w:t xml:space="preserve">Внести изменения в Административный регламент </w:t>
      </w:r>
      <w:r w:rsidR="00D23013">
        <w:rPr>
          <w:sz w:val="28"/>
          <w:szCs w:val="28"/>
        </w:rPr>
        <w:t xml:space="preserve">по предоставлению муниципальной услуги «Предоставление разрешения на осуществление земляных работ на территории </w:t>
      </w:r>
      <w:r w:rsidR="009779CB">
        <w:rPr>
          <w:sz w:val="28"/>
          <w:szCs w:val="28"/>
        </w:rPr>
        <w:t>Тогодского сельского поселения</w:t>
      </w:r>
      <w:r w:rsidR="00F7740A">
        <w:rPr>
          <w:sz w:val="28"/>
          <w:szCs w:val="28"/>
        </w:rPr>
        <w:t>» утвержденный пост</w:t>
      </w:r>
      <w:r>
        <w:rPr>
          <w:sz w:val="28"/>
          <w:szCs w:val="28"/>
        </w:rPr>
        <w:t>ановлением Администрации Т</w:t>
      </w:r>
      <w:r w:rsidR="00F7740A">
        <w:rPr>
          <w:sz w:val="28"/>
          <w:szCs w:val="28"/>
        </w:rPr>
        <w:t>огодского сельского поселения от 15.08.2017 № 44 «Об утверждении административного регламента по предоставлению муниципальной услуги «Предоставление разрешения на осуществление земляных работ на территории Тогодского сельского поселения»</w:t>
      </w:r>
      <w:r>
        <w:rPr>
          <w:sz w:val="28"/>
          <w:szCs w:val="28"/>
        </w:rPr>
        <w:t>, изложив подпункт 2.4.1 пункта 2.4. раздела 2 в следующей редакции:</w:t>
      </w:r>
    </w:p>
    <w:p w:rsidR="001648B2" w:rsidRDefault="001648B2" w:rsidP="008E05E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«2.4.1. Общий срок осуществления процедуры по предоставлению муниципальной услуги – 15 (пятнадцать) календарных дней со дня подачи заявления и документов, предусмотренных пунктом 2.6. настоящего административного регламента</w:t>
      </w:r>
      <w:proofErr w:type="gramStart"/>
      <w:r>
        <w:rPr>
          <w:sz w:val="28"/>
          <w:szCs w:val="28"/>
        </w:rPr>
        <w:t>;»</w:t>
      </w:r>
      <w:proofErr w:type="gramEnd"/>
      <w:r w:rsidR="00226029">
        <w:rPr>
          <w:sz w:val="28"/>
          <w:szCs w:val="28"/>
        </w:rPr>
        <w:t>.</w:t>
      </w:r>
    </w:p>
    <w:p w:rsidR="00D23013" w:rsidRDefault="009779CB" w:rsidP="00154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013">
        <w:rPr>
          <w:sz w:val="28"/>
          <w:szCs w:val="28"/>
        </w:rPr>
        <w:t>. Опубликовать постановление</w:t>
      </w:r>
      <w:r>
        <w:rPr>
          <w:sz w:val="28"/>
          <w:szCs w:val="28"/>
        </w:rPr>
        <w:t xml:space="preserve"> в муниципальной газете «Тогодской официальный вестник» и разместить</w:t>
      </w:r>
      <w:r w:rsidR="00D23013">
        <w:rPr>
          <w:sz w:val="28"/>
          <w:szCs w:val="28"/>
        </w:rPr>
        <w:t xml:space="preserve"> на официальном</w:t>
      </w:r>
      <w:r>
        <w:rPr>
          <w:sz w:val="28"/>
          <w:szCs w:val="28"/>
        </w:rPr>
        <w:t xml:space="preserve"> сайте Администрации Тогодского сельского поселения</w:t>
      </w:r>
      <w:r w:rsidR="00D2301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E26D06" w:rsidRDefault="00E26D06" w:rsidP="00154283">
      <w:pPr>
        <w:ind w:firstLine="709"/>
        <w:jc w:val="both"/>
        <w:rPr>
          <w:sz w:val="28"/>
          <w:szCs w:val="28"/>
        </w:rPr>
      </w:pPr>
    </w:p>
    <w:p w:rsidR="00E26D06" w:rsidRDefault="00E26D06" w:rsidP="00A15963">
      <w:pPr>
        <w:rPr>
          <w:sz w:val="28"/>
          <w:szCs w:val="28"/>
        </w:rPr>
      </w:pPr>
    </w:p>
    <w:p w:rsidR="00C00EC8" w:rsidRDefault="00C00EC8" w:rsidP="00ED7F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C00EC8" w:rsidRDefault="00C00EC8" w:rsidP="00ED7F2E">
      <w:pPr>
        <w:tabs>
          <w:tab w:val="left" w:pos="510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Г.И. Хаббо</w:t>
      </w:r>
    </w:p>
    <w:p w:rsidR="00E26D06" w:rsidRDefault="00E26D06" w:rsidP="00ED7F2E">
      <w:pPr>
        <w:rPr>
          <w:sz w:val="28"/>
          <w:szCs w:val="28"/>
        </w:rPr>
      </w:pPr>
    </w:p>
    <w:p w:rsidR="00226029" w:rsidRDefault="00226029" w:rsidP="008E05EF">
      <w:pPr>
        <w:pStyle w:val="a8"/>
        <w:rPr>
          <w:sz w:val="28"/>
          <w:szCs w:val="28"/>
        </w:rPr>
      </w:pPr>
    </w:p>
    <w:p w:rsidR="00226029" w:rsidRDefault="00226029" w:rsidP="008E05EF">
      <w:pPr>
        <w:pStyle w:val="a8"/>
        <w:rPr>
          <w:sz w:val="28"/>
          <w:szCs w:val="28"/>
        </w:rPr>
      </w:pPr>
    </w:p>
    <w:p w:rsidR="00226029" w:rsidRDefault="00226029" w:rsidP="008E05EF">
      <w:pPr>
        <w:pStyle w:val="a8"/>
        <w:rPr>
          <w:sz w:val="28"/>
          <w:szCs w:val="28"/>
        </w:rPr>
      </w:pPr>
    </w:p>
    <w:p w:rsidR="00226029" w:rsidRDefault="00226029" w:rsidP="008E05EF">
      <w:pPr>
        <w:pStyle w:val="a8"/>
        <w:rPr>
          <w:sz w:val="28"/>
          <w:szCs w:val="28"/>
        </w:rPr>
      </w:pPr>
    </w:p>
    <w:p w:rsidR="00226029" w:rsidRDefault="00226029" w:rsidP="008E05EF">
      <w:pPr>
        <w:pStyle w:val="a8"/>
        <w:rPr>
          <w:sz w:val="28"/>
          <w:szCs w:val="28"/>
        </w:rPr>
      </w:pPr>
      <w:bookmarkStart w:id="0" w:name="_GoBack"/>
      <w:bookmarkEnd w:id="0"/>
    </w:p>
    <w:sectPr w:rsidR="00226029" w:rsidSect="000E61FD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EC2" w:rsidRDefault="00A95EC2" w:rsidP="008E05EF">
      <w:r>
        <w:separator/>
      </w:r>
    </w:p>
  </w:endnote>
  <w:endnote w:type="continuationSeparator" w:id="0">
    <w:p w:rsidR="00A95EC2" w:rsidRDefault="00A95EC2" w:rsidP="008E0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EC2" w:rsidRDefault="00A95EC2" w:rsidP="008E05EF">
      <w:r>
        <w:separator/>
      </w:r>
    </w:p>
  </w:footnote>
  <w:footnote w:type="continuationSeparator" w:id="0">
    <w:p w:rsidR="00A95EC2" w:rsidRDefault="00A95EC2" w:rsidP="008E05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0BEB"/>
    <w:multiLevelType w:val="singleLevel"/>
    <w:tmpl w:val="F4249314"/>
    <w:lvl w:ilvl="0">
      <w:start w:val="2"/>
      <w:numFmt w:val="decimal"/>
      <w:lvlText w:val="4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1">
    <w:nsid w:val="26AB1A4C"/>
    <w:multiLevelType w:val="multilevel"/>
    <w:tmpl w:val="1CFC42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>
    <w:nsid w:val="3120638A"/>
    <w:multiLevelType w:val="singleLevel"/>
    <w:tmpl w:val="EF3EA9C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E05EF"/>
    <w:rsid w:val="000139D5"/>
    <w:rsid w:val="000524AD"/>
    <w:rsid w:val="000562B2"/>
    <w:rsid w:val="00063CBC"/>
    <w:rsid w:val="0009246E"/>
    <w:rsid w:val="000A450C"/>
    <w:rsid w:val="000A465B"/>
    <w:rsid w:val="000B0916"/>
    <w:rsid w:val="000B2021"/>
    <w:rsid w:val="000C0DEA"/>
    <w:rsid w:val="000C4A29"/>
    <w:rsid w:val="000C7FB1"/>
    <w:rsid w:val="000D5FE3"/>
    <w:rsid w:val="000E61FD"/>
    <w:rsid w:val="000E6959"/>
    <w:rsid w:val="00100EAC"/>
    <w:rsid w:val="0010567B"/>
    <w:rsid w:val="00105DAD"/>
    <w:rsid w:val="0011736F"/>
    <w:rsid w:val="0012054C"/>
    <w:rsid w:val="00135FC4"/>
    <w:rsid w:val="00154283"/>
    <w:rsid w:val="00156FC5"/>
    <w:rsid w:val="00160B49"/>
    <w:rsid w:val="001647A7"/>
    <w:rsid w:val="001648B2"/>
    <w:rsid w:val="0016533C"/>
    <w:rsid w:val="0017771A"/>
    <w:rsid w:val="00197681"/>
    <w:rsid w:val="001A6C96"/>
    <w:rsid w:val="001C064E"/>
    <w:rsid w:val="001C2300"/>
    <w:rsid w:val="001C78CD"/>
    <w:rsid w:val="00212C99"/>
    <w:rsid w:val="00226029"/>
    <w:rsid w:val="00262F51"/>
    <w:rsid w:val="002663A9"/>
    <w:rsid w:val="002A3004"/>
    <w:rsid w:val="002D1CCC"/>
    <w:rsid w:val="002D5A10"/>
    <w:rsid w:val="002F4852"/>
    <w:rsid w:val="002F6C40"/>
    <w:rsid w:val="003012DC"/>
    <w:rsid w:val="00330520"/>
    <w:rsid w:val="00335D2A"/>
    <w:rsid w:val="00346501"/>
    <w:rsid w:val="003824E3"/>
    <w:rsid w:val="00382EEF"/>
    <w:rsid w:val="003841B0"/>
    <w:rsid w:val="00386350"/>
    <w:rsid w:val="0039752A"/>
    <w:rsid w:val="003C422B"/>
    <w:rsid w:val="003C73EE"/>
    <w:rsid w:val="003D5838"/>
    <w:rsid w:val="003E27D4"/>
    <w:rsid w:val="004328E9"/>
    <w:rsid w:val="00441342"/>
    <w:rsid w:val="00447F52"/>
    <w:rsid w:val="0045015F"/>
    <w:rsid w:val="00471F1C"/>
    <w:rsid w:val="00474372"/>
    <w:rsid w:val="004765DF"/>
    <w:rsid w:val="004807D6"/>
    <w:rsid w:val="00497597"/>
    <w:rsid w:val="004A738D"/>
    <w:rsid w:val="004D2D46"/>
    <w:rsid w:val="004E2B71"/>
    <w:rsid w:val="00503A08"/>
    <w:rsid w:val="005067F6"/>
    <w:rsid w:val="0053045C"/>
    <w:rsid w:val="00542A8B"/>
    <w:rsid w:val="00564E10"/>
    <w:rsid w:val="00573291"/>
    <w:rsid w:val="005736F3"/>
    <w:rsid w:val="00573C0B"/>
    <w:rsid w:val="00577923"/>
    <w:rsid w:val="00595CCC"/>
    <w:rsid w:val="005A64AD"/>
    <w:rsid w:val="005B34FE"/>
    <w:rsid w:val="005F2EA3"/>
    <w:rsid w:val="00601F84"/>
    <w:rsid w:val="00622F03"/>
    <w:rsid w:val="00643A01"/>
    <w:rsid w:val="006460E4"/>
    <w:rsid w:val="00684674"/>
    <w:rsid w:val="00686936"/>
    <w:rsid w:val="00686F98"/>
    <w:rsid w:val="00692709"/>
    <w:rsid w:val="0069632B"/>
    <w:rsid w:val="006A7FDA"/>
    <w:rsid w:val="006B39D2"/>
    <w:rsid w:val="006C2EED"/>
    <w:rsid w:val="006D3C65"/>
    <w:rsid w:val="006E4676"/>
    <w:rsid w:val="00722FCB"/>
    <w:rsid w:val="0072735B"/>
    <w:rsid w:val="007529D3"/>
    <w:rsid w:val="0075476A"/>
    <w:rsid w:val="007774EB"/>
    <w:rsid w:val="007C146F"/>
    <w:rsid w:val="007C1B7F"/>
    <w:rsid w:val="007C4B68"/>
    <w:rsid w:val="007F0330"/>
    <w:rsid w:val="0080763A"/>
    <w:rsid w:val="00836524"/>
    <w:rsid w:val="00840C86"/>
    <w:rsid w:val="00841909"/>
    <w:rsid w:val="00852248"/>
    <w:rsid w:val="00880790"/>
    <w:rsid w:val="008849C0"/>
    <w:rsid w:val="00885D8F"/>
    <w:rsid w:val="008C012B"/>
    <w:rsid w:val="008C1190"/>
    <w:rsid w:val="008C3AB5"/>
    <w:rsid w:val="008C50F3"/>
    <w:rsid w:val="008E05EF"/>
    <w:rsid w:val="00904441"/>
    <w:rsid w:val="00911898"/>
    <w:rsid w:val="009146D7"/>
    <w:rsid w:val="00916A2D"/>
    <w:rsid w:val="00926033"/>
    <w:rsid w:val="0092617F"/>
    <w:rsid w:val="00941EDA"/>
    <w:rsid w:val="00957C1D"/>
    <w:rsid w:val="00964FE2"/>
    <w:rsid w:val="00970652"/>
    <w:rsid w:val="0097099D"/>
    <w:rsid w:val="009765A1"/>
    <w:rsid w:val="009779CB"/>
    <w:rsid w:val="009D51EE"/>
    <w:rsid w:val="009D58C2"/>
    <w:rsid w:val="009E1129"/>
    <w:rsid w:val="009E12D3"/>
    <w:rsid w:val="009E7AE8"/>
    <w:rsid w:val="009F4F82"/>
    <w:rsid w:val="00A145A8"/>
    <w:rsid w:val="00A15963"/>
    <w:rsid w:val="00A369C1"/>
    <w:rsid w:val="00A43C8E"/>
    <w:rsid w:val="00A50BB5"/>
    <w:rsid w:val="00A514CA"/>
    <w:rsid w:val="00A60ADC"/>
    <w:rsid w:val="00A626F7"/>
    <w:rsid w:val="00A74346"/>
    <w:rsid w:val="00A757A9"/>
    <w:rsid w:val="00A80CCA"/>
    <w:rsid w:val="00A826F7"/>
    <w:rsid w:val="00A92A41"/>
    <w:rsid w:val="00A95EC2"/>
    <w:rsid w:val="00AA5CA0"/>
    <w:rsid w:val="00AF41D8"/>
    <w:rsid w:val="00B2090B"/>
    <w:rsid w:val="00B314C2"/>
    <w:rsid w:val="00B47564"/>
    <w:rsid w:val="00B57A8B"/>
    <w:rsid w:val="00BA2DC3"/>
    <w:rsid w:val="00BB0717"/>
    <w:rsid w:val="00BB78AB"/>
    <w:rsid w:val="00BF5464"/>
    <w:rsid w:val="00C00EC8"/>
    <w:rsid w:val="00C059EF"/>
    <w:rsid w:val="00C30E7F"/>
    <w:rsid w:val="00C31686"/>
    <w:rsid w:val="00C43728"/>
    <w:rsid w:val="00C56FA5"/>
    <w:rsid w:val="00C676DE"/>
    <w:rsid w:val="00C813B8"/>
    <w:rsid w:val="00C92431"/>
    <w:rsid w:val="00CA6850"/>
    <w:rsid w:val="00CB1D4B"/>
    <w:rsid w:val="00CB3A56"/>
    <w:rsid w:val="00CB4483"/>
    <w:rsid w:val="00CB5FC1"/>
    <w:rsid w:val="00CF748B"/>
    <w:rsid w:val="00D03194"/>
    <w:rsid w:val="00D04839"/>
    <w:rsid w:val="00D23013"/>
    <w:rsid w:val="00D25028"/>
    <w:rsid w:val="00D265FC"/>
    <w:rsid w:val="00D27AE9"/>
    <w:rsid w:val="00D54012"/>
    <w:rsid w:val="00D55B45"/>
    <w:rsid w:val="00D72FA8"/>
    <w:rsid w:val="00D9267B"/>
    <w:rsid w:val="00DA7B64"/>
    <w:rsid w:val="00DB220C"/>
    <w:rsid w:val="00DC693C"/>
    <w:rsid w:val="00DD17AA"/>
    <w:rsid w:val="00DD3888"/>
    <w:rsid w:val="00DD40B2"/>
    <w:rsid w:val="00DD61E8"/>
    <w:rsid w:val="00DE1E62"/>
    <w:rsid w:val="00DE7180"/>
    <w:rsid w:val="00DF6E67"/>
    <w:rsid w:val="00E01875"/>
    <w:rsid w:val="00E26D06"/>
    <w:rsid w:val="00E33FD4"/>
    <w:rsid w:val="00E344B5"/>
    <w:rsid w:val="00E41D8C"/>
    <w:rsid w:val="00E44B2A"/>
    <w:rsid w:val="00E528B8"/>
    <w:rsid w:val="00E617AB"/>
    <w:rsid w:val="00E76450"/>
    <w:rsid w:val="00EA2BDF"/>
    <w:rsid w:val="00EC0D84"/>
    <w:rsid w:val="00EC1E3D"/>
    <w:rsid w:val="00ED7F2E"/>
    <w:rsid w:val="00EE035F"/>
    <w:rsid w:val="00EE46B1"/>
    <w:rsid w:val="00EF7EA2"/>
    <w:rsid w:val="00F01305"/>
    <w:rsid w:val="00F13442"/>
    <w:rsid w:val="00F277BB"/>
    <w:rsid w:val="00F313BB"/>
    <w:rsid w:val="00F47F26"/>
    <w:rsid w:val="00F60612"/>
    <w:rsid w:val="00F733FE"/>
    <w:rsid w:val="00F75E40"/>
    <w:rsid w:val="00F7740A"/>
    <w:rsid w:val="00F91F4F"/>
    <w:rsid w:val="00FD3FB7"/>
    <w:rsid w:val="00FD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1777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3">
    <w:name w:val="Body Text 2"/>
    <w:basedOn w:val="a"/>
    <w:link w:val="24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4">
    <w:name w:val="Основной текст 2 Знак"/>
    <w:link w:val="23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  <w:style w:type="character" w:customStyle="1" w:styleId="20">
    <w:name w:val="Заголовок 2 Знак"/>
    <w:basedOn w:val="a0"/>
    <w:link w:val="2"/>
    <w:uiPriority w:val="9"/>
    <w:semiHidden/>
    <w:rsid w:val="001777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Title"/>
    <w:basedOn w:val="a"/>
    <w:link w:val="af"/>
    <w:qFormat/>
    <w:locked/>
    <w:rsid w:val="0017771A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szCs w:val="20"/>
    </w:rPr>
  </w:style>
  <w:style w:type="character" w:customStyle="1" w:styleId="af">
    <w:name w:val="Название Знак"/>
    <w:basedOn w:val="a0"/>
    <w:link w:val="ae"/>
    <w:rsid w:val="0017771A"/>
    <w:rPr>
      <w:rFonts w:ascii="Times New Roman" w:eastAsia="Times New Roman" w:hAnsi="Times New Roman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3">
    <w:name w:val="Body Text 2"/>
    <w:basedOn w:val="a"/>
    <w:link w:val="24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4">
    <w:name w:val="Основной текст 2 Знак"/>
    <w:link w:val="23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E744-59EA-451D-A95D-229AC307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Admin</cp:lastModifiedBy>
  <cp:revision>2</cp:revision>
  <cp:lastPrinted>2017-08-25T08:00:00Z</cp:lastPrinted>
  <dcterms:created xsi:type="dcterms:W3CDTF">2017-09-02T08:49:00Z</dcterms:created>
  <dcterms:modified xsi:type="dcterms:W3CDTF">2017-09-02T08:49:00Z</dcterms:modified>
</cp:coreProperties>
</file>